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5A" w:rsidRDefault="008A2854" w:rsidP="00AC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C5989" w:rsidRDefault="00AC5989" w:rsidP="00AC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49F" w:rsidRDefault="00093D5A" w:rsidP="007E41F2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1F2">
        <w:rPr>
          <w:rFonts w:ascii="Times New Roman" w:hAnsi="Times New Roman" w:cs="Times New Roman"/>
          <w:sz w:val="28"/>
          <w:szCs w:val="28"/>
        </w:rPr>
        <w:tab/>
      </w:r>
      <w:r w:rsidR="007E41F2">
        <w:rPr>
          <w:rFonts w:ascii="Times New Roman" w:hAnsi="Times New Roman" w:cs="Times New Roman"/>
          <w:sz w:val="28"/>
          <w:szCs w:val="28"/>
        </w:rPr>
        <w:tab/>
      </w:r>
      <w:r w:rsidR="009B449F">
        <w:rPr>
          <w:rFonts w:ascii="Times New Roman" w:hAnsi="Times New Roman" w:cs="Times New Roman"/>
          <w:sz w:val="28"/>
          <w:szCs w:val="28"/>
        </w:rPr>
        <w:t>УТВЕРЖДАЮ:</w:t>
      </w:r>
    </w:p>
    <w:p w:rsidR="00DA412A" w:rsidRDefault="007E41F2" w:rsidP="008A285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2ADA">
        <w:rPr>
          <w:rFonts w:ascii="Times New Roman" w:hAnsi="Times New Roman" w:cs="Times New Roman"/>
          <w:sz w:val="28"/>
          <w:szCs w:val="28"/>
        </w:rPr>
        <w:t>Г</w:t>
      </w:r>
      <w:r w:rsidR="008A2854">
        <w:rPr>
          <w:rFonts w:ascii="Times New Roman" w:hAnsi="Times New Roman" w:cs="Times New Roman"/>
          <w:sz w:val="28"/>
          <w:szCs w:val="28"/>
        </w:rPr>
        <w:t>лавн</w:t>
      </w:r>
      <w:r w:rsidR="00032AD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854">
        <w:rPr>
          <w:rFonts w:ascii="Times New Roman" w:hAnsi="Times New Roman" w:cs="Times New Roman"/>
          <w:sz w:val="28"/>
          <w:szCs w:val="28"/>
        </w:rPr>
        <w:t xml:space="preserve"> врач УЗ «Чаусский </w:t>
      </w:r>
      <w:proofErr w:type="spellStart"/>
      <w:r w:rsidR="008A2854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="008A2854">
        <w:rPr>
          <w:rFonts w:ascii="Times New Roman" w:hAnsi="Times New Roman" w:cs="Times New Roman"/>
          <w:sz w:val="28"/>
          <w:szCs w:val="28"/>
        </w:rPr>
        <w:t>»</w:t>
      </w:r>
    </w:p>
    <w:p w:rsidR="009B449F" w:rsidRDefault="00032ADA" w:rsidP="000054E0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Д.Г.</w:t>
      </w:r>
    </w:p>
    <w:p w:rsidR="000F7249" w:rsidRDefault="00762E88" w:rsidP="000F724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0875">
        <w:rPr>
          <w:rFonts w:ascii="Times New Roman" w:hAnsi="Times New Roman" w:cs="Times New Roman"/>
          <w:sz w:val="28"/>
          <w:szCs w:val="28"/>
        </w:rPr>
        <w:t>3</w:t>
      </w:r>
      <w:r w:rsidR="00DE7B6E">
        <w:rPr>
          <w:rFonts w:ascii="Times New Roman" w:hAnsi="Times New Roman" w:cs="Times New Roman"/>
          <w:sz w:val="28"/>
          <w:szCs w:val="28"/>
        </w:rPr>
        <w:t>0</w:t>
      </w:r>
      <w:r w:rsidR="000F7249">
        <w:rPr>
          <w:rFonts w:ascii="Times New Roman" w:hAnsi="Times New Roman" w:cs="Times New Roman"/>
          <w:sz w:val="28"/>
          <w:szCs w:val="28"/>
        </w:rPr>
        <w:t>.</w:t>
      </w:r>
      <w:r w:rsidR="00032ADA">
        <w:rPr>
          <w:rFonts w:ascii="Times New Roman" w:hAnsi="Times New Roman" w:cs="Times New Roman"/>
          <w:sz w:val="28"/>
          <w:szCs w:val="28"/>
        </w:rPr>
        <w:t>09</w:t>
      </w:r>
      <w:r w:rsidR="000F7249">
        <w:rPr>
          <w:rFonts w:ascii="Times New Roman" w:hAnsi="Times New Roman" w:cs="Times New Roman"/>
          <w:sz w:val="28"/>
          <w:szCs w:val="28"/>
        </w:rPr>
        <w:t>.202</w:t>
      </w:r>
      <w:r w:rsidR="00AA3653">
        <w:rPr>
          <w:rFonts w:ascii="Times New Roman" w:hAnsi="Times New Roman" w:cs="Times New Roman"/>
          <w:sz w:val="28"/>
          <w:szCs w:val="28"/>
        </w:rPr>
        <w:t>4</w:t>
      </w:r>
    </w:p>
    <w:p w:rsidR="003874A8" w:rsidRDefault="003874A8" w:rsidP="000F724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F35410" w:rsidRPr="009B449F" w:rsidRDefault="00F35410" w:rsidP="00AC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892" w:rsidRPr="00E85B88" w:rsidRDefault="00E85B88" w:rsidP="00591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B88">
        <w:rPr>
          <w:rFonts w:ascii="Times New Roman" w:hAnsi="Times New Roman" w:cs="Times New Roman"/>
          <w:b/>
          <w:sz w:val="28"/>
          <w:szCs w:val="28"/>
        </w:rPr>
        <w:t>План</w:t>
      </w:r>
      <w:r w:rsidR="00EF1EE8" w:rsidRPr="00E85B88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B221AB" w:rsidRPr="00E85B88">
        <w:rPr>
          <w:rFonts w:ascii="Times New Roman" w:hAnsi="Times New Roman" w:cs="Times New Roman"/>
          <w:b/>
          <w:sz w:val="28"/>
          <w:szCs w:val="28"/>
        </w:rPr>
        <w:t>ониторинг</w:t>
      </w:r>
      <w:r w:rsidR="00634F38" w:rsidRPr="00E85B88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455789" w:rsidRPr="00E85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F38" w:rsidRPr="00E85B8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B449F" w:rsidRPr="00E85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ADA">
        <w:rPr>
          <w:rFonts w:ascii="Times New Roman" w:hAnsi="Times New Roman" w:cs="Times New Roman"/>
          <w:b/>
          <w:sz w:val="28"/>
          <w:szCs w:val="28"/>
        </w:rPr>
        <w:t>ок</w:t>
      </w:r>
      <w:r w:rsidR="00DE7B6E">
        <w:rPr>
          <w:rFonts w:ascii="Times New Roman" w:hAnsi="Times New Roman" w:cs="Times New Roman"/>
          <w:b/>
          <w:sz w:val="28"/>
          <w:szCs w:val="28"/>
        </w:rPr>
        <w:t>тябрь</w:t>
      </w:r>
      <w:r w:rsidR="00823892" w:rsidRPr="00E85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789" w:rsidRPr="00E85B88">
        <w:rPr>
          <w:rFonts w:ascii="Times New Roman" w:hAnsi="Times New Roman" w:cs="Times New Roman"/>
          <w:b/>
          <w:sz w:val="28"/>
          <w:szCs w:val="28"/>
        </w:rPr>
        <w:t>202</w:t>
      </w:r>
      <w:r w:rsidR="009718C4" w:rsidRPr="00E85B88">
        <w:rPr>
          <w:rFonts w:ascii="Times New Roman" w:hAnsi="Times New Roman" w:cs="Times New Roman"/>
          <w:b/>
          <w:sz w:val="28"/>
          <w:szCs w:val="28"/>
        </w:rPr>
        <w:t>4</w:t>
      </w:r>
      <w:r w:rsidR="0059136F" w:rsidRPr="00E85B8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10985" w:type="dxa"/>
        <w:tblLook w:val="04A0" w:firstRow="1" w:lastRow="0" w:firstColumn="1" w:lastColumn="0" w:noHBand="0" w:noVBand="1"/>
      </w:tblPr>
      <w:tblGrid>
        <w:gridCol w:w="614"/>
        <w:gridCol w:w="3889"/>
        <w:gridCol w:w="1843"/>
        <w:gridCol w:w="4639"/>
      </w:tblGrid>
      <w:tr w:rsidR="00525DBD" w:rsidRPr="00395859" w:rsidTr="00AA3653">
        <w:tc>
          <w:tcPr>
            <w:tcW w:w="614" w:type="dxa"/>
          </w:tcPr>
          <w:p w:rsidR="00525DBD" w:rsidRPr="00395859" w:rsidRDefault="00525DBD" w:rsidP="00B2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9" w:type="dxa"/>
          </w:tcPr>
          <w:p w:rsidR="00525DBD" w:rsidRPr="00395859" w:rsidRDefault="00525DBD" w:rsidP="00B2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59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</w:p>
        </w:tc>
        <w:tc>
          <w:tcPr>
            <w:tcW w:w="1843" w:type="dxa"/>
          </w:tcPr>
          <w:p w:rsidR="00525DBD" w:rsidRPr="00395859" w:rsidRDefault="00525DBD" w:rsidP="00B2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59">
              <w:rPr>
                <w:rFonts w:ascii="Times New Roman" w:hAnsi="Times New Roman" w:cs="Times New Roman"/>
                <w:sz w:val="24"/>
                <w:szCs w:val="24"/>
              </w:rPr>
              <w:t>Дата проведения мониторинга</w:t>
            </w:r>
          </w:p>
        </w:tc>
        <w:tc>
          <w:tcPr>
            <w:tcW w:w="4639" w:type="dxa"/>
          </w:tcPr>
          <w:p w:rsidR="00525DBD" w:rsidRPr="00395859" w:rsidRDefault="005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59">
              <w:rPr>
                <w:rFonts w:ascii="Times New Roman" w:hAnsi="Times New Roman" w:cs="Times New Roman"/>
                <w:sz w:val="24"/>
                <w:szCs w:val="24"/>
              </w:rPr>
              <w:t>Перечень вопросов, подлежащих</w:t>
            </w:r>
            <w:r w:rsidR="00AC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59">
              <w:rPr>
                <w:rFonts w:ascii="Times New Roman" w:hAnsi="Times New Roman" w:cs="Times New Roman"/>
                <w:sz w:val="24"/>
                <w:szCs w:val="24"/>
              </w:rPr>
              <w:t>мониторингу</w:t>
            </w:r>
          </w:p>
          <w:p w:rsidR="00525DBD" w:rsidRPr="00395859" w:rsidRDefault="00525DBD" w:rsidP="0052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B0" w:rsidRPr="00A3156D" w:rsidTr="00AA3653">
        <w:tc>
          <w:tcPr>
            <w:tcW w:w="614" w:type="dxa"/>
          </w:tcPr>
          <w:p w:rsidR="009967B0" w:rsidRDefault="00032ADA" w:rsidP="008F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9" w:type="dxa"/>
          </w:tcPr>
          <w:p w:rsidR="009967B0" w:rsidRDefault="00502B66" w:rsidP="0050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Чаусское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Жилкомхоз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9967B0" w:rsidRDefault="00032ADA" w:rsidP="000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B6A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6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6AA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639" w:type="dxa"/>
          </w:tcPr>
          <w:p w:rsidR="009967B0" w:rsidRDefault="009967B0" w:rsidP="00E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санитарно-эпидемиологического законодательства, предъявляемых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территориям населенных мест</w:t>
            </w:r>
            <w:r w:rsidR="00502B66">
              <w:rPr>
                <w:rFonts w:ascii="Times New Roman" w:hAnsi="Times New Roman" w:cs="Times New Roman"/>
                <w:sz w:val="24"/>
                <w:szCs w:val="24"/>
              </w:rPr>
              <w:t>, баням, общежитиям</w:t>
            </w:r>
          </w:p>
          <w:p w:rsidR="00C45B8A" w:rsidRPr="00107C75" w:rsidRDefault="00C45B8A" w:rsidP="00E9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6" w:rsidRPr="00A3156D" w:rsidTr="00AA3653">
        <w:tc>
          <w:tcPr>
            <w:tcW w:w="614" w:type="dxa"/>
          </w:tcPr>
          <w:p w:rsidR="00036716" w:rsidRPr="00E85B88" w:rsidRDefault="00032ADA" w:rsidP="008F61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9" w:type="dxa"/>
          </w:tcPr>
          <w:p w:rsidR="00E85B88" w:rsidRDefault="002B6AAC" w:rsidP="00E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Навилита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B6AAC" w:rsidRDefault="002B6AAC" w:rsidP="00E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ЧПУП «Монолит-Декор»</w:t>
            </w:r>
            <w:r w:rsidR="00032A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2ADA" w:rsidRDefault="00032ADA" w:rsidP="00E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ДревТрейдПлюс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32ADA" w:rsidRDefault="00032ADA" w:rsidP="00E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«Чаусский завод ЖБИ»,</w:t>
            </w:r>
          </w:p>
          <w:p w:rsidR="00032ADA" w:rsidRDefault="00032ADA" w:rsidP="00E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Чаусский РЭС,</w:t>
            </w:r>
          </w:p>
          <w:p w:rsidR="00032ADA" w:rsidRDefault="00032ADA" w:rsidP="00E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горгаз</w:t>
            </w:r>
            <w:proofErr w:type="spellEnd"/>
            <w:r w:rsidR="007B6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6CDD" w:rsidRDefault="007B6CDD" w:rsidP="00E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«Базовая нить»</w:t>
            </w:r>
          </w:p>
        </w:tc>
        <w:tc>
          <w:tcPr>
            <w:tcW w:w="1843" w:type="dxa"/>
          </w:tcPr>
          <w:p w:rsidR="00036716" w:rsidRDefault="002B6AAC" w:rsidP="0050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6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B66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="0003671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639" w:type="dxa"/>
          </w:tcPr>
          <w:p w:rsidR="00036716" w:rsidRDefault="00036716" w:rsidP="0003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санитарно-эпидемиологического законодательства, предъявляемых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производственным объектам</w:t>
            </w:r>
          </w:p>
          <w:p w:rsidR="000C0875" w:rsidRDefault="000C0875" w:rsidP="0003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(плановый тематический мониторинг)</w:t>
            </w:r>
          </w:p>
          <w:p w:rsidR="00C45B8A" w:rsidRPr="00107C75" w:rsidRDefault="00C45B8A" w:rsidP="0003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DD" w:rsidRPr="00A3156D" w:rsidTr="00AA3653">
        <w:tc>
          <w:tcPr>
            <w:tcW w:w="614" w:type="dxa"/>
          </w:tcPr>
          <w:p w:rsidR="007B6CDD" w:rsidRDefault="007B6CDD" w:rsidP="008F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9" w:type="dxa"/>
          </w:tcPr>
          <w:p w:rsidR="007B6CDD" w:rsidRDefault="007B6CDD" w:rsidP="005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Аптеки №№34,180,182,5</w:t>
            </w:r>
            <w:r w:rsidR="005114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843" w:type="dxa"/>
          </w:tcPr>
          <w:p w:rsidR="007B6CDD" w:rsidRDefault="002524D6" w:rsidP="0025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14-25.10.2024</w:t>
            </w:r>
          </w:p>
        </w:tc>
        <w:tc>
          <w:tcPr>
            <w:tcW w:w="4639" w:type="dxa"/>
          </w:tcPr>
          <w:p w:rsidR="007B6CDD" w:rsidRDefault="007B6CDD" w:rsidP="007B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санитарно-эпидемиологического законодательства, предъявляемых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</w:t>
            </w:r>
          </w:p>
          <w:p w:rsidR="007B6CDD" w:rsidRPr="00107C75" w:rsidRDefault="007B6CDD" w:rsidP="007B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(плановый тематический мониторинг)</w:t>
            </w:r>
          </w:p>
        </w:tc>
      </w:tr>
      <w:tr w:rsidR="007B6CDD" w:rsidRPr="00A3156D" w:rsidTr="00AA3653">
        <w:tc>
          <w:tcPr>
            <w:tcW w:w="614" w:type="dxa"/>
          </w:tcPr>
          <w:p w:rsidR="007B6CDD" w:rsidRDefault="007B6CDD" w:rsidP="008F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9" w:type="dxa"/>
          </w:tcPr>
          <w:p w:rsidR="007B6CDD" w:rsidRDefault="007B6CDD" w:rsidP="00E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Могилевводоканал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B6CDD" w:rsidRDefault="007B6CDD" w:rsidP="0050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07-14.10.2024</w:t>
            </w:r>
          </w:p>
        </w:tc>
        <w:tc>
          <w:tcPr>
            <w:tcW w:w="4639" w:type="dxa"/>
          </w:tcPr>
          <w:p w:rsidR="002524D6" w:rsidRDefault="002524D6" w:rsidP="0025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санитарно-эпидемиологического законодательства, предъявляемых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  <w:p w:rsidR="007B6CDD" w:rsidRPr="00107C75" w:rsidRDefault="002524D6" w:rsidP="0025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(плановый тематический мониторинг)</w:t>
            </w:r>
          </w:p>
        </w:tc>
      </w:tr>
      <w:tr w:rsidR="002524D6" w:rsidRPr="00A3156D" w:rsidTr="00AA3653">
        <w:tc>
          <w:tcPr>
            <w:tcW w:w="614" w:type="dxa"/>
          </w:tcPr>
          <w:p w:rsidR="002524D6" w:rsidRDefault="002524D6" w:rsidP="008F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9" w:type="dxa"/>
          </w:tcPr>
          <w:p w:rsidR="002524D6" w:rsidRDefault="002524D6" w:rsidP="00E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ПиццаЛига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524D6" w:rsidRDefault="002524D6" w:rsidP="00E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524D6" w:rsidRDefault="002524D6" w:rsidP="0050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07-18.10.2024</w:t>
            </w:r>
          </w:p>
        </w:tc>
        <w:tc>
          <w:tcPr>
            <w:tcW w:w="4639" w:type="dxa"/>
          </w:tcPr>
          <w:p w:rsidR="002524D6" w:rsidRDefault="002524D6" w:rsidP="0025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санитарно-эпидемиологического законодательства, предъявляемых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</w:t>
            </w:r>
          </w:p>
          <w:p w:rsidR="002524D6" w:rsidRPr="00107C75" w:rsidRDefault="002524D6" w:rsidP="0025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(плановый тематический мониторинг)</w:t>
            </w:r>
          </w:p>
        </w:tc>
      </w:tr>
    </w:tbl>
    <w:p w:rsidR="00B221AB" w:rsidRDefault="00B221AB" w:rsidP="00B221AB">
      <w:pPr>
        <w:rPr>
          <w:rFonts w:ascii="Times New Roman" w:hAnsi="Times New Roman" w:cs="Times New Roman"/>
          <w:sz w:val="24"/>
          <w:szCs w:val="24"/>
        </w:rPr>
      </w:pPr>
    </w:p>
    <w:p w:rsidR="00502B66" w:rsidRDefault="00502B66" w:rsidP="00B221AB">
      <w:pPr>
        <w:rPr>
          <w:rFonts w:ascii="Times New Roman" w:hAnsi="Times New Roman" w:cs="Times New Roman"/>
          <w:sz w:val="24"/>
          <w:szCs w:val="24"/>
        </w:rPr>
      </w:pPr>
    </w:p>
    <w:p w:rsidR="00502B66" w:rsidRDefault="00502B66" w:rsidP="00B221AB">
      <w:pPr>
        <w:rPr>
          <w:rFonts w:ascii="Times New Roman" w:hAnsi="Times New Roman" w:cs="Times New Roman"/>
          <w:sz w:val="24"/>
          <w:szCs w:val="24"/>
        </w:rPr>
      </w:pPr>
    </w:p>
    <w:p w:rsidR="00502B66" w:rsidRDefault="00502B66" w:rsidP="00B221AB">
      <w:pPr>
        <w:rPr>
          <w:rFonts w:ascii="Times New Roman" w:hAnsi="Times New Roman" w:cs="Times New Roman"/>
          <w:sz w:val="24"/>
          <w:szCs w:val="24"/>
        </w:rPr>
      </w:pPr>
    </w:p>
    <w:p w:rsidR="00502B66" w:rsidRDefault="00502B66" w:rsidP="00B221AB">
      <w:pPr>
        <w:rPr>
          <w:rFonts w:ascii="Times New Roman" w:hAnsi="Times New Roman" w:cs="Times New Roman"/>
          <w:sz w:val="24"/>
          <w:szCs w:val="24"/>
        </w:rPr>
      </w:pPr>
    </w:p>
    <w:p w:rsidR="00502B66" w:rsidRDefault="00502B66" w:rsidP="00B221AB">
      <w:pPr>
        <w:rPr>
          <w:rFonts w:ascii="Times New Roman" w:hAnsi="Times New Roman" w:cs="Times New Roman"/>
          <w:sz w:val="24"/>
          <w:szCs w:val="24"/>
        </w:rPr>
      </w:pPr>
    </w:p>
    <w:p w:rsidR="00502B66" w:rsidRDefault="00502B66" w:rsidP="00B221AB">
      <w:pPr>
        <w:rPr>
          <w:rFonts w:ascii="Times New Roman" w:hAnsi="Times New Roman" w:cs="Times New Roman"/>
          <w:sz w:val="24"/>
          <w:szCs w:val="24"/>
        </w:rPr>
      </w:pPr>
    </w:p>
    <w:sectPr w:rsidR="00502B66" w:rsidSect="005B16D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0B" w:rsidRDefault="009C220B" w:rsidP="005004BF">
      <w:pPr>
        <w:spacing w:after="0" w:line="240" w:lineRule="auto"/>
      </w:pPr>
      <w:r>
        <w:separator/>
      </w:r>
    </w:p>
  </w:endnote>
  <w:endnote w:type="continuationSeparator" w:id="0">
    <w:p w:rsidR="009C220B" w:rsidRDefault="009C220B" w:rsidP="0050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0B" w:rsidRDefault="009C220B" w:rsidP="005004BF">
      <w:pPr>
        <w:spacing w:after="0" w:line="240" w:lineRule="auto"/>
      </w:pPr>
      <w:r>
        <w:separator/>
      </w:r>
    </w:p>
  </w:footnote>
  <w:footnote w:type="continuationSeparator" w:id="0">
    <w:p w:rsidR="009C220B" w:rsidRDefault="009C220B" w:rsidP="00500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6F95"/>
    <w:multiLevelType w:val="hybridMultilevel"/>
    <w:tmpl w:val="0CE6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0A0E"/>
    <w:multiLevelType w:val="hybridMultilevel"/>
    <w:tmpl w:val="8CC03B56"/>
    <w:lvl w:ilvl="0" w:tplc="00ECCF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E2D4AEE"/>
    <w:multiLevelType w:val="hybridMultilevel"/>
    <w:tmpl w:val="6F78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300EC"/>
    <w:multiLevelType w:val="hybridMultilevel"/>
    <w:tmpl w:val="C022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66D49"/>
    <w:multiLevelType w:val="hybridMultilevel"/>
    <w:tmpl w:val="7C4AC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56"/>
    <w:rsid w:val="000054E0"/>
    <w:rsid w:val="0003063B"/>
    <w:rsid w:val="00032ADA"/>
    <w:rsid w:val="00036716"/>
    <w:rsid w:val="00046FAE"/>
    <w:rsid w:val="00076095"/>
    <w:rsid w:val="00093908"/>
    <w:rsid w:val="00093D5A"/>
    <w:rsid w:val="000A08FD"/>
    <w:rsid w:val="000C0875"/>
    <w:rsid w:val="000D67A5"/>
    <w:rsid w:val="000E307D"/>
    <w:rsid w:val="000F26E4"/>
    <w:rsid w:val="000F7249"/>
    <w:rsid w:val="00107C75"/>
    <w:rsid w:val="00117795"/>
    <w:rsid w:val="00125A88"/>
    <w:rsid w:val="001563B1"/>
    <w:rsid w:val="0019176B"/>
    <w:rsid w:val="001B4282"/>
    <w:rsid w:val="001D156A"/>
    <w:rsid w:val="001F4C89"/>
    <w:rsid w:val="002142C2"/>
    <w:rsid w:val="00223C67"/>
    <w:rsid w:val="00240892"/>
    <w:rsid w:val="00245DFC"/>
    <w:rsid w:val="002524D6"/>
    <w:rsid w:val="00253B16"/>
    <w:rsid w:val="002612CE"/>
    <w:rsid w:val="00273D31"/>
    <w:rsid w:val="002B6AAC"/>
    <w:rsid w:val="002C67DA"/>
    <w:rsid w:val="00306F1B"/>
    <w:rsid w:val="00310861"/>
    <w:rsid w:val="003147B3"/>
    <w:rsid w:val="003355F5"/>
    <w:rsid w:val="0036142B"/>
    <w:rsid w:val="00377ADD"/>
    <w:rsid w:val="003874A8"/>
    <w:rsid w:val="00395859"/>
    <w:rsid w:val="003D46E8"/>
    <w:rsid w:val="003F72B4"/>
    <w:rsid w:val="00455789"/>
    <w:rsid w:val="00457FA3"/>
    <w:rsid w:val="00481720"/>
    <w:rsid w:val="004A1C1A"/>
    <w:rsid w:val="004D0956"/>
    <w:rsid w:val="004D4769"/>
    <w:rsid w:val="004F3FD3"/>
    <w:rsid w:val="005004BF"/>
    <w:rsid w:val="00502B66"/>
    <w:rsid w:val="005114A2"/>
    <w:rsid w:val="00525DBD"/>
    <w:rsid w:val="0054036D"/>
    <w:rsid w:val="0054751E"/>
    <w:rsid w:val="00552CE6"/>
    <w:rsid w:val="00554BBF"/>
    <w:rsid w:val="00574541"/>
    <w:rsid w:val="00584B52"/>
    <w:rsid w:val="0059136F"/>
    <w:rsid w:val="005B056D"/>
    <w:rsid w:val="005B16D1"/>
    <w:rsid w:val="005F3D44"/>
    <w:rsid w:val="0062367A"/>
    <w:rsid w:val="00633D6B"/>
    <w:rsid w:val="00634F38"/>
    <w:rsid w:val="00690CEF"/>
    <w:rsid w:val="006B74A9"/>
    <w:rsid w:val="006F3999"/>
    <w:rsid w:val="00710943"/>
    <w:rsid w:val="00713081"/>
    <w:rsid w:val="007248B6"/>
    <w:rsid w:val="00741A18"/>
    <w:rsid w:val="00743594"/>
    <w:rsid w:val="00752944"/>
    <w:rsid w:val="00756F95"/>
    <w:rsid w:val="00762E88"/>
    <w:rsid w:val="007672E5"/>
    <w:rsid w:val="007B6CDD"/>
    <w:rsid w:val="007D0FE6"/>
    <w:rsid w:val="007D5918"/>
    <w:rsid w:val="007E41F2"/>
    <w:rsid w:val="007E6EF6"/>
    <w:rsid w:val="007F369D"/>
    <w:rsid w:val="00802CDD"/>
    <w:rsid w:val="00805BAA"/>
    <w:rsid w:val="00823892"/>
    <w:rsid w:val="00826C6A"/>
    <w:rsid w:val="0082744A"/>
    <w:rsid w:val="00841E8C"/>
    <w:rsid w:val="0084347C"/>
    <w:rsid w:val="008502C7"/>
    <w:rsid w:val="008660EB"/>
    <w:rsid w:val="00870B7B"/>
    <w:rsid w:val="00880F9E"/>
    <w:rsid w:val="00893834"/>
    <w:rsid w:val="008A2854"/>
    <w:rsid w:val="008B5D6B"/>
    <w:rsid w:val="008E4586"/>
    <w:rsid w:val="008F617F"/>
    <w:rsid w:val="00904ACA"/>
    <w:rsid w:val="00920BF0"/>
    <w:rsid w:val="00926948"/>
    <w:rsid w:val="0093559A"/>
    <w:rsid w:val="00971450"/>
    <w:rsid w:val="009718C4"/>
    <w:rsid w:val="00974DA1"/>
    <w:rsid w:val="00976B4E"/>
    <w:rsid w:val="009967B0"/>
    <w:rsid w:val="009B1A8E"/>
    <w:rsid w:val="009B449F"/>
    <w:rsid w:val="009C220B"/>
    <w:rsid w:val="009D17F8"/>
    <w:rsid w:val="009F374B"/>
    <w:rsid w:val="00A05188"/>
    <w:rsid w:val="00A121C3"/>
    <w:rsid w:val="00A2442F"/>
    <w:rsid w:val="00A3156D"/>
    <w:rsid w:val="00A57AF8"/>
    <w:rsid w:val="00A60CFE"/>
    <w:rsid w:val="00A70389"/>
    <w:rsid w:val="00A90312"/>
    <w:rsid w:val="00AA3653"/>
    <w:rsid w:val="00AB4172"/>
    <w:rsid w:val="00AB708E"/>
    <w:rsid w:val="00AC5989"/>
    <w:rsid w:val="00AC5DCB"/>
    <w:rsid w:val="00AF1A98"/>
    <w:rsid w:val="00B221AB"/>
    <w:rsid w:val="00B509DB"/>
    <w:rsid w:val="00B57883"/>
    <w:rsid w:val="00B63BB9"/>
    <w:rsid w:val="00B67BEE"/>
    <w:rsid w:val="00B9207A"/>
    <w:rsid w:val="00B94DC9"/>
    <w:rsid w:val="00BA5E1B"/>
    <w:rsid w:val="00BC538A"/>
    <w:rsid w:val="00BD0D56"/>
    <w:rsid w:val="00BF75AE"/>
    <w:rsid w:val="00C3536E"/>
    <w:rsid w:val="00C45B8A"/>
    <w:rsid w:val="00C63B3E"/>
    <w:rsid w:val="00CB58F3"/>
    <w:rsid w:val="00CB5A3A"/>
    <w:rsid w:val="00CF6F4D"/>
    <w:rsid w:val="00D02FE3"/>
    <w:rsid w:val="00D0514A"/>
    <w:rsid w:val="00D116D1"/>
    <w:rsid w:val="00D240E5"/>
    <w:rsid w:val="00D440CA"/>
    <w:rsid w:val="00D452EB"/>
    <w:rsid w:val="00D505CC"/>
    <w:rsid w:val="00D56A0C"/>
    <w:rsid w:val="00D70059"/>
    <w:rsid w:val="00D73D0B"/>
    <w:rsid w:val="00D76D2C"/>
    <w:rsid w:val="00DA412A"/>
    <w:rsid w:val="00DD2D49"/>
    <w:rsid w:val="00DE4CA7"/>
    <w:rsid w:val="00DE7B6E"/>
    <w:rsid w:val="00E40B22"/>
    <w:rsid w:val="00E4487A"/>
    <w:rsid w:val="00E61533"/>
    <w:rsid w:val="00E631A8"/>
    <w:rsid w:val="00E8490C"/>
    <w:rsid w:val="00E85B88"/>
    <w:rsid w:val="00EB0E8E"/>
    <w:rsid w:val="00EB254E"/>
    <w:rsid w:val="00EB7ECC"/>
    <w:rsid w:val="00ED0CC4"/>
    <w:rsid w:val="00EF1EE8"/>
    <w:rsid w:val="00EF2BFE"/>
    <w:rsid w:val="00F00C38"/>
    <w:rsid w:val="00F02B9A"/>
    <w:rsid w:val="00F06E6C"/>
    <w:rsid w:val="00F130B2"/>
    <w:rsid w:val="00F35410"/>
    <w:rsid w:val="00F40AF9"/>
    <w:rsid w:val="00F42304"/>
    <w:rsid w:val="00F517A8"/>
    <w:rsid w:val="00F55ADE"/>
    <w:rsid w:val="00F801E1"/>
    <w:rsid w:val="00F82293"/>
    <w:rsid w:val="00FA0073"/>
    <w:rsid w:val="00FB0BD4"/>
    <w:rsid w:val="00FB1311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E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F1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156D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0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04BF"/>
  </w:style>
  <w:style w:type="paragraph" w:styleId="a9">
    <w:name w:val="footer"/>
    <w:basedOn w:val="a"/>
    <w:link w:val="aa"/>
    <w:uiPriority w:val="99"/>
    <w:unhideWhenUsed/>
    <w:rsid w:val="0050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0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E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F1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156D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0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04BF"/>
  </w:style>
  <w:style w:type="paragraph" w:styleId="a9">
    <w:name w:val="footer"/>
    <w:basedOn w:val="a"/>
    <w:link w:val="aa"/>
    <w:uiPriority w:val="99"/>
    <w:unhideWhenUsed/>
    <w:rsid w:val="0050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E172-00DD-4F46-8A35-B37E1AE0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2024-09-30T11:24:00Z</cp:lastPrinted>
  <dcterms:created xsi:type="dcterms:W3CDTF">2022-10-27T07:06:00Z</dcterms:created>
  <dcterms:modified xsi:type="dcterms:W3CDTF">2024-09-30T11:42:00Z</dcterms:modified>
</cp:coreProperties>
</file>